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39" w:rsidRDefault="00E52139" w:rsidP="00E521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2139">
        <w:rPr>
          <w:rFonts w:ascii="Times New Roman" w:hAnsi="Times New Roman" w:cs="Times New Roman"/>
          <w:b/>
          <w:sz w:val="36"/>
          <w:szCs w:val="36"/>
        </w:rPr>
        <w:t xml:space="preserve">Отчет по </w:t>
      </w:r>
      <w:proofErr w:type="spellStart"/>
      <w:r w:rsidRPr="00E52139">
        <w:rPr>
          <w:rFonts w:ascii="Times New Roman" w:hAnsi="Times New Roman" w:cs="Times New Roman"/>
          <w:b/>
          <w:sz w:val="36"/>
          <w:szCs w:val="36"/>
        </w:rPr>
        <w:t>профор</w:t>
      </w:r>
      <w:r>
        <w:rPr>
          <w:rFonts w:ascii="Times New Roman" w:hAnsi="Times New Roman" w:cs="Times New Roman"/>
          <w:b/>
          <w:sz w:val="36"/>
          <w:szCs w:val="36"/>
        </w:rPr>
        <w:t>иентационной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52139">
        <w:rPr>
          <w:rFonts w:ascii="Times New Roman" w:hAnsi="Times New Roman" w:cs="Times New Roman"/>
          <w:b/>
          <w:sz w:val="36"/>
          <w:szCs w:val="36"/>
        </w:rPr>
        <w:t>работе</w:t>
      </w:r>
    </w:p>
    <w:p w:rsidR="00E52139" w:rsidRPr="00E52139" w:rsidRDefault="00455DAA" w:rsidP="00E521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2020-2021</w:t>
      </w:r>
      <w:r w:rsidR="00E52139" w:rsidRPr="00E52139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877914" w:rsidRPr="00877914" w:rsidRDefault="00877914" w:rsidP="0087791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Организация </w:t>
      </w:r>
      <w:proofErr w:type="spellStart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профориентационной</w:t>
      </w:r>
      <w:proofErr w:type="spellEnd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ты в МАОУ СОШ № 17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является одним из направлений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 В школе утвержден план </w:t>
      </w:r>
      <w:proofErr w:type="spellStart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профориентационной</w:t>
      </w:r>
      <w:proofErr w:type="spellEnd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работы, являющийся частью плана работы школы на текущий учебный год.</w:t>
      </w:r>
    </w:p>
    <w:p w:rsidR="00877914" w:rsidRPr="00877914" w:rsidRDefault="00877914" w:rsidP="0087791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организации </w:t>
      </w:r>
      <w:proofErr w:type="spellStart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профориентационной</w:t>
      </w:r>
      <w:proofErr w:type="spellEnd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работы в школе соблюдаются следующие принципы:</w:t>
      </w:r>
    </w:p>
    <w:p w:rsidR="00877914" w:rsidRPr="00877914" w:rsidRDefault="00877914" w:rsidP="0087791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 </w:t>
      </w:r>
      <w:r w:rsidRPr="00877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Систематичность и преемственность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- </w:t>
      </w:r>
      <w:proofErr w:type="spellStart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профориентационная</w:t>
      </w:r>
      <w:proofErr w:type="spellEnd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работа не ограничивается работой только с обучающимися выпускных классов. Эта работа ведется с первого по девятый  класс.</w:t>
      </w:r>
    </w:p>
    <w:p w:rsidR="00877914" w:rsidRPr="00877914" w:rsidRDefault="00877914" w:rsidP="0087791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2)  </w:t>
      </w:r>
      <w:r w:rsidRPr="00877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Дифференцированный и индивидуальный подход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к обучающимся в зависимости от возраста и уровня </w:t>
      </w:r>
      <w:proofErr w:type="spellStart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сформированности</w:t>
      </w:r>
      <w:proofErr w:type="spellEnd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877914" w:rsidRPr="00877914" w:rsidRDefault="00877914" w:rsidP="0087791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3) </w:t>
      </w:r>
      <w:r w:rsidRPr="00877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Оптимальное сочетание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массовых, групповых и индивидуальных </w:t>
      </w:r>
      <w:r w:rsidRPr="00877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форм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spellStart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профориентационной</w:t>
      </w:r>
      <w:proofErr w:type="spellEnd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работы с обучающимися и родителями.</w:t>
      </w:r>
    </w:p>
    <w:p w:rsidR="00877914" w:rsidRPr="00877914" w:rsidRDefault="00877914" w:rsidP="0087791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 </w:t>
      </w:r>
      <w:r w:rsidRPr="00877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Взаимосвязь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школы, семьи, профессиональных учебных заведений, службы занятости, общественных организаций.</w:t>
      </w:r>
    </w:p>
    <w:p w:rsidR="00877914" w:rsidRPr="00877914" w:rsidRDefault="00877914" w:rsidP="0087791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 </w:t>
      </w:r>
      <w:r w:rsidRPr="00877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Связь 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профориентации с жизнью.</w:t>
      </w:r>
    </w:p>
    <w:p w:rsidR="00877914" w:rsidRPr="00877914" w:rsidRDefault="00877914" w:rsidP="008779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Информационно-методическое обеспечение:</w:t>
      </w:r>
    </w:p>
    <w:p w:rsidR="00877914" w:rsidRPr="00877914" w:rsidRDefault="00877914" w:rsidP="0087791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 начала учебного года в школе проводится </w:t>
      </w:r>
      <w:proofErr w:type="spellStart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профор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иентационная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работа: в выпускных классах,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оформлен стенд  «Куда пойти учиться».</w:t>
      </w:r>
    </w:p>
    <w:p w:rsidR="00877914" w:rsidRPr="00877914" w:rsidRDefault="00877914" w:rsidP="0087791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9 классе организован элективный   курс «Выбор профессии», который ориентирован  на организацию занятий, способствующих самоопределению обучающихся. По курсу разработана рабочая программа, которая рассмотрена на заседаниях МО и принята  педагогическим советом.</w:t>
      </w:r>
    </w:p>
    <w:p w:rsidR="00877914" w:rsidRPr="00877914" w:rsidRDefault="00877914" w:rsidP="008779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877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Работа с родителями (законными представителями):</w:t>
      </w:r>
    </w:p>
    <w:p w:rsidR="00877914" w:rsidRPr="00877914" w:rsidRDefault="00877914" w:rsidP="0087791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Важным звеном в профориентации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 собран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иях и классных часах в 9  классах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во время индивидуальных консультаций - классные руководители поднимают вопросы о важности правильного выбора дальнейшего образования детей с учетом требований современного рынка труда.</w:t>
      </w:r>
    </w:p>
    <w:p w:rsidR="00877914" w:rsidRPr="00877914" w:rsidRDefault="00455DAA" w:rsidP="008779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ноябре 2020</w:t>
      </w:r>
      <w:r w:rsid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года проведены родительские </w:t>
      </w:r>
      <w:proofErr w:type="gramStart"/>
      <w:r w:rsid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собрания</w:t>
      </w:r>
      <w:r w:rsidR="00877914"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для</w:t>
      </w:r>
      <w:proofErr w:type="gramEnd"/>
      <w:r w:rsidR="00877914"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родителей 8-9 классов "Помощь семьи в правильном выборе  профессии ребенка".</w:t>
      </w:r>
    </w:p>
    <w:p w:rsidR="00877914" w:rsidRPr="00877914" w:rsidRDefault="00877914" w:rsidP="008779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Индивидуальные консультации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родителей обучающегося 9 класса «Куда пойти учиться?» (декабрь</w:t>
      </w:r>
      <w:r w:rsidR="00455D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2020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877914" w:rsidRPr="00877914" w:rsidRDefault="00877914" w:rsidP="008779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Работа с обучающимися:</w:t>
      </w:r>
    </w:p>
    <w:p w:rsidR="00877914" w:rsidRPr="00877914" w:rsidRDefault="00877914" w:rsidP="0087791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proofErr w:type="spellStart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Профориентационная</w:t>
      </w:r>
      <w:proofErr w:type="spellEnd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работа в школе осуществляется с 1 класса по 9 класс. Она ведется по следующим направлениям:</w:t>
      </w:r>
    </w:p>
    <w:p w:rsidR="00877914" w:rsidRPr="00877914" w:rsidRDefault="00877914" w:rsidP="0087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lang w:eastAsia="ru-RU"/>
        </w:rPr>
      </w:pPr>
      <w:r w:rsidRPr="0087791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Диагностика.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Традиционно сформировалась своеобразная технология </w:t>
      </w:r>
      <w:proofErr w:type="spellStart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предпрофильной</w:t>
      </w:r>
      <w:proofErr w:type="spellEnd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ориентации в 8, 9 классах, включающая в себя диагностику познавательных интересов и профессиональной направленности.</w:t>
      </w:r>
    </w:p>
    <w:p w:rsidR="00877914" w:rsidRPr="00877914" w:rsidRDefault="00877914" w:rsidP="00877914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-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Анкетирование «Мои профессиональные намерения» (октябрь</w:t>
      </w:r>
      <w:r w:rsidR="00455D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2020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</w:t>
      </w:r>
    </w:p>
    <w:p w:rsidR="00877914" w:rsidRPr="00877914" w:rsidRDefault="00877914" w:rsidP="00877914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-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877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реализации Всероссийской программы по развитию системы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ранней профориентации</w:t>
      </w:r>
      <w:r w:rsidRPr="00877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55D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ноября по декабрь 2020</w:t>
      </w:r>
      <w:r w:rsidRPr="008779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  <w:r w:rsidRPr="00877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приняли </w:t>
      </w:r>
      <w:proofErr w:type="gramStart"/>
      <w:r w:rsidRPr="00877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  в</w:t>
      </w:r>
      <w:proofErr w:type="gramEnd"/>
      <w:r w:rsidRPr="00877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акции </w:t>
      </w:r>
      <w:r w:rsidRPr="008779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«Всер</w:t>
      </w:r>
      <w:r w:rsidR="00455D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оссийская </w:t>
      </w:r>
      <w:proofErr w:type="spellStart"/>
      <w:r w:rsidR="00455D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профдиагностика</w:t>
      </w:r>
      <w:proofErr w:type="spellEnd"/>
      <w:r w:rsidR="00455D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2020</w:t>
      </w:r>
      <w:r w:rsidRPr="008779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77914" w:rsidRPr="00877914" w:rsidRDefault="00877914" w:rsidP="008779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lang w:eastAsia="ru-RU"/>
        </w:rPr>
      </w:pPr>
      <w:r w:rsidRPr="0087791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 xml:space="preserve">Встречи с людьми разных профессий. (1-7 </w:t>
      </w:r>
      <w:proofErr w:type="gramStart"/>
      <w:r w:rsidRPr="0087791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класс)</w:t>
      </w:r>
      <w:r w:rsidRPr="00877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proofErr w:type="gramEnd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ноябрь</w:t>
      </w:r>
      <w:r w:rsidR="00455D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877914" w:rsidRPr="00877914" w:rsidRDefault="00877914" w:rsidP="00877914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Встреча с медсестрой ГБУЗ № 5 г. Краснодара</w:t>
      </w:r>
    </w:p>
    <w:p w:rsidR="00877914" w:rsidRDefault="00877914" w:rsidP="0087791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Встреча с курсантами летного училища  </w:t>
      </w:r>
      <w:r w:rsidR="00CB4A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г.Краснодара</w:t>
      </w:r>
    </w:p>
    <w:p w:rsidR="00CB4A28" w:rsidRPr="00877914" w:rsidRDefault="00CB4A28" w:rsidP="00877914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Встреча с курсантами Краснодарского института МВД РФ</w:t>
      </w:r>
    </w:p>
    <w:p w:rsidR="00877914" w:rsidRPr="00877914" w:rsidRDefault="00877914" w:rsidP="008779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877914" w:rsidRPr="00877914" w:rsidRDefault="00877914" w:rsidP="008779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3</w:t>
      </w:r>
      <w:r w:rsidRPr="0087791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. Проведение внеклассных мероприятий и классных часов</w:t>
      </w:r>
      <w:r w:rsidRPr="00877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</w:t>
      </w:r>
    </w:p>
    <w:p w:rsidR="00877914" w:rsidRPr="00877914" w:rsidRDefault="00877914" w:rsidP="008779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 xml:space="preserve">Классные </w:t>
      </w:r>
      <w:proofErr w:type="gramStart"/>
      <w:r w:rsidRPr="00877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часы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: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«</w:t>
      </w:r>
      <w:proofErr w:type="gramEnd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 профессии важны» (1-4 класс) (январь</w:t>
      </w:r>
      <w:r w:rsidR="00455D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2021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877914" w:rsidRPr="00877914" w:rsidRDefault="00877914" w:rsidP="008779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цикл классных часов «Все работы хороши, выбирай на вкус…» (5-7 класс) (февраль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2020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877914" w:rsidRPr="00877914" w:rsidRDefault="00877914" w:rsidP="008779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цикл классных часов «Могу, хочу, надо» (8-9 класс</w:t>
      </w:r>
      <w:proofErr w:type="gramStart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).(</w:t>
      </w:r>
      <w:proofErr w:type="gramEnd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ноябрь</w:t>
      </w:r>
      <w:r w:rsidR="00455D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2020</w:t>
      </w: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877914" w:rsidRPr="00877914" w:rsidRDefault="00877914" w:rsidP="008779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Внеклассные мероприятия:</w:t>
      </w:r>
    </w:p>
    <w:p w:rsidR="00877914" w:rsidRPr="00877914" w:rsidRDefault="00877914" w:rsidP="008779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конкурс рисунков «Кем я хочу быть?» (1-4 класс),</w:t>
      </w:r>
    </w:p>
    <w:p w:rsidR="00877914" w:rsidRDefault="00877914" w:rsidP="00877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учащихся 5-7 классов проведено внеклассное мероприятие «Мир современных профессий</w:t>
      </w:r>
      <w:proofErr w:type="gramStart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».</w:t>
      </w:r>
      <w:proofErr w:type="gramEnd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(ноябрь</w:t>
      </w:r>
      <w:r w:rsidR="00455D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2020</w:t>
      </w:r>
      <w:bookmarkStart w:id="0" w:name="_GoBack"/>
      <w:bookmarkEnd w:id="0"/>
      <w:r w:rsidRPr="00877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CB4A28" w:rsidRDefault="00CB4A28" w:rsidP="00CB4A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Подводя итоги </w:t>
      </w:r>
      <w:proofErr w:type="spellStart"/>
      <w:r>
        <w:rPr>
          <w:color w:val="212121"/>
          <w:sz w:val="28"/>
          <w:szCs w:val="28"/>
        </w:rPr>
        <w:t>профориентационной</w:t>
      </w:r>
      <w:proofErr w:type="spellEnd"/>
      <w:r>
        <w:rPr>
          <w:color w:val="212121"/>
          <w:sz w:val="28"/>
          <w:szCs w:val="28"/>
        </w:rPr>
        <w:t xml:space="preserve"> работы в МАОУ СОШ № 17  можно сделать выводы:</w:t>
      </w:r>
    </w:p>
    <w:p w:rsidR="00CB4A28" w:rsidRDefault="00CB4A28" w:rsidP="00CB4A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 В школе ведется целенаправленная работа по профориентации обучающихся с учетом запроса экономики современного общества.</w:t>
      </w:r>
    </w:p>
    <w:p w:rsidR="00CB4A28" w:rsidRDefault="00CB4A28" w:rsidP="00CB4A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 План </w:t>
      </w:r>
      <w:proofErr w:type="spellStart"/>
      <w:r>
        <w:rPr>
          <w:color w:val="212121"/>
          <w:sz w:val="28"/>
          <w:szCs w:val="28"/>
        </w:rPr>
        <w:t>профориентационной</w:t>
      </w:r>
      <w:proofErr w:type="spellEnd"/>
      <w:r>
        <w:rPr>
          <w:color w:val="212121"/>
          <w:sz w:val="28"/>
          <w:szCs w:val="28"/>
        </w:rPr>
        <w:t xml:space="preserve"> работы реализуется на достаточном уровне.</w:t>
      </w:r>
    </w:p>
    <w:p w:rsidR="00CB4A28" w:rsidRDefault="00CB4A28" w:rsidP="00CB4A28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            3. В организации </w:t>
      </w:r>
      <w:proofErr w:type="spellStart"/>
      <w:r>
        <w:rPr>
          <w:color w:val="212121"/>
          <w:sz w:val="28"/>
          <w:szCs w:val="28"/>
        </w:rPr>
        <w:t>профориентационной</w:t>
      </w:r>
      <w:proofErr w:type="spellEnd"/>
      <w:r>
        <w:rPr>
          <w:color w:val="212121"/>
          <w:sz w:val="28"/>
          <w:szCs w:val="28"/>
        </w:rPr>
        <w:t xml:space="preserve"> деятельности с обучающимися используются разнообразные формы внеклассной деятельности, современные педагогические технологии.</w:t>
      </w:r>
    </w:p>
    <w:p w:rsidR="00CB4A28" w:rsidRDefault="00CB4A28" w:rsidP="00CB4A2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</w:p>
    <w:p w:rsidR="00CB4A28" w:rsidRDefault="00CB4A28" w:rsidP="00CB4A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Зам. директора по ВР                                    Н.А. Алявдина</w:t>
      </w:r>
    </w:p>
    <w:p w:rsidR="00CB4A28" w:rsidRDefault="00CB4A28" w:rsidP="00CB4A28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</w:p>
    <w:p w:rsidR="00CB4A28" w:rsidRDefault="00CB4A28" w:rsidP="00CB4A28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</w:p>
    <w:p w:rsidR="00CB4A28" w:rsidRPr="00877914" w:rsidRDefault="00CB4A28" w:rsidP="008779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sectPr w:rsidR="00CB4A28" w:rsidRPr="0087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33E"/>
    <w:multiLevelType w:val="multilevel"/>
    <w:tmpl w:val="35D6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83DB4"/>
    <w:multiLevelType w:val="multilevel"/>
    <w:tmpl w:val="AD10C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A7B5A"/>
    <w:multiLevelType w:val="multilevel"/>
    <w:tmpl w:val="F650F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8542D6"/>
    <w:multiLevelType w:val="multilevel"/>
    <w:tmpl w:val="95C42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3A"/>
    <w:rsid w:val="0012203A"/>
    <w:rsid w:val="00455DAA"/>
    <w:rsid w:val="00811804"/>
    <w:rsid w:val="00877914"/>
    <w:rsid w:val="00CB4A28"/>
    <w:rsid w:val="00E5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2D7C"/>
  <w15:docId w15:val="{80A1DBCD-5F23-4157-915B-5F58DE5B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3</cp:revision>
  <dcterms:created xsi:type="dcterms:W3CDTF">2020-05-23T11:08:00Z</dcterms:created>
  <dcterms:modified xsi:type="dcterms:W3CDTF">2021-12-21T11:16:00Z</dcterms:modified>
</cp:coreProperties>
</file>